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74" w:rsidRPr="00F12BEA" w:rsidRDefault="000A7754">
      <w:pPr>
        <w:rPr>
          <w:sz w:val="32"/>
          <w:szCs w:val="32"/>
        </w:rPr>
      </w:pPr>
      <w:r w:rsidRPr="00F12BEA">
        <w:rPr>
          <w:sz w:val="32"/>
          <w:szCs w:val="32"/>
        </w:rPr>
        <w:t>Fear to Power Practice</w:t>
      </w:r>
    </w:p>
    <w:p w:rsidR="000A7754" w:rsidRPr="00F12BEA" w:rsidRDefault="000A7754">
      <w:pPr>
        <w:rPr>
          <w:u w:val="single"/>
        </w:rPr>
      </w:pPr>
    </w:p>
    <w:p w:rsidR="000A7754" w:rsidRPr="00F12BEA" w:rsidRDefault="000A7754">
      <w:pPr>
        <w:rPr>
          <w:b/>
          <w:u w:val="single"/>
        </w:rPr>
      </w:pPr>
      <w:r w:rsidRPr="00F12BEA">
        <w:rPr>
          <w:b/>
          <w:u w:val="single"/>
        </w:rPr>
        <w:t>When you’re in the Fear Cycle:</w:t>
      </w:r>
    </w:p>
    <w:p w:rsidR="000A7754" w:rsidRDefault="000A7754"/>
    <w:p w:rsidR="000A7754" w:rsidRDefault="000A7754">
      <w:r>
        <w:t xml:space="preserve">What are your ANTS </w:t>
      </w:r>
      <w:r>
        <w:t>(Automatic Negative Thoughts)</w:t>
      </w:r>
      <w:r>
        <w:t>?</w:t>
      </w:r>
    </w:p>
    <w:p w:rsidR="000A7754" w:rsidRDefault="000A7754"/>
    <w:p w:rsidR="000A7754" w:rsidRDefault="000A7754"/>
    <w:p w:rsidR="000A7754" w:rsidRDefault="000A7754"/>
    <w:p w:rsidR="000A7754" w:rsidRDefault="000A7754">
      <w:r>
        <w:t>What emotions do they trigger?</w:t>
      </w:r>
    </w:p>
    <w:p w:rsidR="000A7754" w:rsidRDefault="000A7754"/>
    <w:p w:rsidR="000A7754" w:rsidRDefault="000A7754"/>
    <w:p w:rsidR="000A7754" w:rsidRDefault="000A7754"/>
    <w:p w:rsidR="000A7754" w:rsidRDefault="000A7754">
      <w:r>
        <w:t>How does your body respond?</w:t>
      </w:r>
    </w:p>
    <w:p w:rsidR="000A7754" w:rsidRDefault="000A7754"/>
    <w:p w:rsidR="000A7754" w:rsidRDefault="000A7754"/>
    <w:p w:rsidR="000A7754" w:rsidRDefault="000A7754"/>
    <w:p w:rsidR="000A7754" w:rsidRDefault="000A7754">
      <w:r>
        <w:t>How does your horse respond?</w:t>
      </w:r>
    </w:p>
    <w:p w:rsidR="000A7754" w:rsidRDefault="000A7754"/>
    <w:p w:rsidR="000A7754" w:rsidRDefault="000A7754"/>
    <w:p w:rsidR="000A7754" w:rsidRDefault="000A7754"/>
    <w:p w:rsidR="000A7754" w:rsidRPr="00F12BEA" w:rsidRDefault="000A7754">
      <w:pPr>
        <w:rPr>
          <w:b/>
          <w:u w:val="single"/>
        </w:rPr>
      </w:pPr>
      <w:r w:rsidRPr="00F12BEA">
        <w:rPr>
          <w:b/>
          <w:u w:val="single"/>
        </w:rPr>
        <w:t>To switch into the Power Cycle:</w:t>
      </w:r>
    </w:p>
    <w:p w:rsidR="000A7754" w:rsidRDefault="000A7754"/>
    <w:p w:rsidR="000A7754" w:rsidRDefault="000A7754">
      <w:r>
        <w:t xml:space="preserve">What thoughts do you WANT to have? </w:t>
      </w:r>
      <w:r w:rsidR="00F12BEA">
        <w:t>(Pretend you are your own BFF- What would you say?)</w:t>
      </w:r>
    </w:p>
    <w:p w:rsidR="00F12BEA" w:rsidRDefault="00F12BEA"/>
    <w:p w:rsidR="00F12BEA" w:rsidRDefault="00F12BEA"/>
    <w:p w:rsidR="00F12BEA" w:rsidRDefault="00F12BEA"/>
    <w:p w:rsidR="00F12BEA" w:rsidRDefault="00F12BEA"/>
    <w:p w:rsidR="00F12BEA" w:rsidRDefault="00F12BEA">
      <w:r>
        <w:t>What emotions do these inspire?</w:t>
      </w:r>
    </w:p>
    <w:p w:rsidR="00F12BEA" w:rsidRDefault="00F12BEA"/>
    <w:p w:rsidR="00F12BEA" w:rsidRDefault="00F12BEA"/>
    <w:p w:rsidR="00F12BEA" w:rsidRDefault="00F12BEA">
      <w:bookmarkStart w:id="0" w:name="_GoBack"/>
      <w:bookmarkEnd w:id="0"/>
    </w:p>
    <w:p w:rsidR="00F12BEA" w:rsidRDefault="00F12BEA"/>
    <w:p w:rsidR="00F12BEA" w:rsidRDefault="00F12BEA">
      <w:r>
        <w:t>How does your body feel?</w:t>
      </w:r>
    </w:p>
    <w:p w:rsidR="00F12BEA" w:rsidRDefault="00F12BEA"/>
    <w:p w:rsidR="00F12BEA" w:rsidRDefault="00F12BEA"/>
    <w:p w:rsidR="00F12BEA" w:rsidRDefault="00F12BEA"/>
    <w:p w:rsidR="00F12BEA" w:rsidRDefault="00F12BEA"/>
    <w:p w:rsidR="00F12BEA" w:rsidRDefault="00F12BEA">
      <w:r>
        <w:t>How does your horse respond?</w:t>
      </w:r>
    </w:p>
    <w:p w:rsidR="000A7754" w:rsidRDefault="000A7754"/>
    <w:p w:rsidR="000A7754" w:rsidRDefault="000A7754"/>
    <w:p w:rsidR="000A7754" w:rsidRDefault="000A7754"/>
    <w:p w:rsidR="000A7754" w:rsidRDefault="000A7754"/>
    <w:p w:rsidR="000A7754" w:rsidRDefault="000A7754"/>
    <w:p w:rsidR="000A7754" w:rsidRDefault="000A7754"/>
    <w:sectPr w:rsidR="000A7754" w:rsidSect="004478C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210" w:rsidRDefault="00F16210" w:rsidP="00624E8F">
      <w:r>
        <w:separator/>
      </w:r>
    </w:p>
  </w:endnote>
  <w:endnote w:type="continuationSeparator" w:id="0">
    <w:p w:rsidR="00F16210" w:rsidRDefault="00F16210" w:rsidP="0062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8F" w:rsidRDefault="00624E8F">
    <w:pPr>
      <w:pStyle w:val="Footer"/>
    </w:pPr>
    <w:r>
      <w:t>JenVerharen.com</w:t>
    </w:r>
    <w:r>
      <w:ptab w:relativeTo="margin" w:alignment="center" w:leader="none"/>
    </w:r>
    <w:r>
      <w:t>Jen@jenverharen.com</w:t>
    </w:r>
    <w:r>
      <w:ptab w:relativeTo="margin" w:alignment="right" w:leader="none"/>
    </w:r>
    <w:r>
      <w:t>206.851.1168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210" w:rsidRDefault="00F16210" w:rsidP="00624E8F">
      <w:r>
        <w:separator/>
      </w:r>
    </w:p>
  </w:footnote>
  <w:footnote w:type="continuationSeparator" w:id="0">
    <w:p w:rsidR="00F16210" w:rsidRDefault="00F16210" w:rsidP="00624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54"/>
    <w:rsid w:val="000A7754"/>
    <w:rsid w:val="004478C0"/>
    <w:rsid w:val="00624E8F"/>
    <w:rsid w:val="008C1768"/>
    <w:rsid w:val="00F12BEA"/>
    <w:rsid w:val="00F1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580D0"/>
  <w15:chartTrackingRefBased/>
  <w15:docId w15:val="{DF2D6A3C-0669-234A-9B5A-553A1A82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B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E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E8F"/>
  </w:style>
  <w:style w:type="paragraph" w:styleId="Footer">
    <w:name w:val="footer"/>
    <w:basedOn w:val="Normal"/>
    <w:link w:val="FooterChar"/>
    <w:uiPriority w:val="99"/>
    <w:unhideWhenUsed/>
    <w:rsid w:val="00624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Verharen</dc:creator>
  <cp:keywords/>
  <dc:description/>
  <cp:lastModifiedBy>Jennifer Verharen</cp:lastModifiedBy>
  <cp:revision>2</cp:revision>
  <cp:lastPrinted>2019-04-30T16:50:00Z</cp:lastPrinted>
  <dcterms:created xsi:type="dcterms:W3CDTF">2019-04-30T16:35:00Z</dcterms:created>
  <dcterms:modified xsi:type="dcterms:W3CDTF">2019-04-30T16:55:00Z</dcterms:modified>
</cp:coreProperties>
</file>